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7414F" w:rsidRPr="0007414F" w:rsidRDefault="0007414F" w:rsidP="0007414F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07414F">
        <w:rPr>
          <w:rFonts w:ascii="Times New Roman" w:hAnsi="Times New Roman" w:cs="Times New Roman"/>
          <w:sz w:val="72"/>
          <w:szCs w:val="72"/>
        </w:rPr>
        <w:t>Вебинар</w:t>
      </w:r>
      <w:r w:rsidR="000C33C3">
        <w:rPr>
          <w:rFonts w:ascii="Times New Roman" w:hAnsi="Times New Roman" w:cs="Times New Roman"/>
          <w:sz w:val="72"/>
          <w:szCs w:val="72"/>
        </w:rPr>
        <w:t>ы</w:t>
      </w:r>
      <w:proofErr w:type="spellEnd"/>
      <w:r w:rsidRPr="0007414F">
        <w:rPr>
          <w:rFonts w:ascii="Times New Roman" w:hAnsi="Times New Roman" w:cs="Times New Roman"/>
          <w:sz w:val="72"/>
          <w:szCs w:val="72"/>
        </w:rPr>
        <w:t xml:space="preserve"> «Успешный родитель подростка»</w:t>
      </w:r>
    </w:p>
    <w:p w:rsidR="0007414F" w:rsidRDefault="0083097C" w:rsidP="0007414F">
      <w:pPr>
        <w:rPr>
          <w:rFonts w:ascii="Times New Roman" w:hAnsi="Times New Roman" w:cs="Times New Roman"/>
          <w:sz w:val="24"/>
          <w:szCs w:val="24"/>
        </w:rPr>
      </w:pPr>
      <w:r w:rsidRPr="0007414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7.35pt;width:396.3pt;height:315.4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07414F" w:rsidRPr="0007414F" w:rsidRDefault="0007414F" w:rsidP="0007414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13.10.2021 г. </w:t>
                  </w:r>
                  <w:r w:rsidRPr="000741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«Подросток. Кто это?»</w:t>
                  </w: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Ведущий: И.И. Давыдова педагог-психолог</w:t>
                  </w:r>
                </w:p>
                <w:p w:rsidR="0007414F" w:rsidRPr="0007414F" w:rsidRDefault="0007414F" w:rsidP="0007414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14.10.2021 г. </w:t>
                  </w:r>
                  <w:r w:rsidRPr="000741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r w:rsidRPr="000741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Общение, как залог </w:t>
                  </w:r>
                  <w:r w:rsidRPr="000741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доверительных отношений в семье»</w:t>
                  </w: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Ведущий: </w:t>
                  </w: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А.В.</w:t>
                  </w: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Баянова</w:t>
                  </w:r>
                  <w:proofErr w:type="spellEnd"/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педагог-психолог</w:t>
                  </w:r>
                </w:p>
                <w:p w:rsidR="0007414F" w:rsidRPr="0007414F" w:rsidRDefault="0007414F" w:rsidP="0007414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21.10.2021 г. </w:t>
                  </w:r>
                  <w:r w:rsidRPr="000741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</w:t>
                  </w:r>
                  <w:r w:rsidRPr="000741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Конфликт. Что делать?</w:t>
                  </w:r>
                  <w:r w:rsidRPr="000741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Ведущий: </w:t>
                  </w: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Н.Ю.Пронина</w:t>
                  </w: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педагог-психолог</w:t>
                  </w:r>
                </w:p>
                <w:p w:rsidR="0007414F" w:rsidRDefault="0007414F" w:rsidP="0007414F">
                  <w:pPr>
                    <w:rPr>
                      <w:rFonts w:ascii="Times New Roman" w:hAnsi="Times New Roman" w:cs="Times New Roman"/>
                    </w:rPr>
                  </w:pP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28.10.2021 г. </w:t>
                  </w:r>
                  <w:r w:rsidRPr="000741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«Сложный случай. Как действовать родителю?»</w:t>
                  </w: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Ведущий: </w:t>
                  </w: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А.М. Шарипов</w:t>
                  </w: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соц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  <w:r w:rsidRPr="0007414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педагог</w:t>
                  </w:r>
                </w:p>
                <w:p w:rsidR="0007414F" w:rsidRPr="0007414F" w:rsidRDefault="0007414F" w:rsidP="0007414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741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Начало </w:t>
                  </w:r>
                  <w:proofErr w:type="spellStart"/>
                  <w:r w:rsidRPr="000741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вебинара</w:t>
                  </w:r>
                  <w:proofErr w:type="spellEnd"/>
                  <w:r w:rsidRPr="000741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в 18:00</w:t>
                  </w:r>
                </w:p>
                <w:p w:rsidR="0007414F" w:rsidRDefault="0007414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4758690" cy="3419475"/>
            <wp:effectExtent l="19050" t="0" r="381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soznanie12\Desktop\Род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97C" w:rsidRDefault="0083097C" w:rsidP="0007414F">
      <w:pPr>
        <w:rPr>
          <w:rFonts w:ascii="Times New Roman" w:hAnsi="Times New Roman" w:cs="Times New Roman"/>
          <w:sz w:val="24"/>
          <w:szCs w:val="24"/>
        </w:rPr>
      </w:pPr>
    </w:p>
    <w:p w:rsidR="000E476A" w:rsidRPr="000E476A" w:rsidRDefault="00650BC4" w:rsidP="0007414F">
      <w:pPr>
        <w:rPr>
          <w:rFonts w:ascii="Times New Roman" w:hAnsi="Times New Roman" w:cs="Times New Roman"/>
          <w:sz w:val="24"/>
          <w:szCs w:val="24"/>
        </w:rPr>
      </w:pPr>
      <w:r w:rsidRPr="0083097C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-30.1pt;margin-top:338.85pt;width:517.1pt;height:110.65pt;z-index:251664384;mso-height-percent:200;mso-height-percent:200;mso-width-relative:margin;mso-height-relative:margin" filled="f" stroked="f">
            <v:textbox style="mso-fit-shape-to-text:t">
              <w:txbxContent>
                <w:p w:rsidR="0083097C" w:rsidRDefault="0083097C" w:rsidP="008309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1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Подключиться к конференции </w:t>
                  </w:r>
                  <w:proofErr w:type="spellStart"/>
                  <w:r w:rsidRPr="000741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можно по ссылке:</w:t>
                  </w:r>
                </w:p>
                <w:p w:rsidR="0083097C" w:rsidRDefault="0083097C" w:rsidP="008309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2C2C9E">
                      <w:rPr>
                        <w:rStyle w:val="a8"/>
                        <w:rFonts w:ascii="Times New Roman" w:hAnsi="Times New Roman" w:cs="Times New Roman"/>
                        <w:sz w:val="24"/>
                        <w:szCs w:val="24"/>
                      </w:rPr>
                      <w:t>https://us04web.zoom.us/j/9120788915?pwd=cGUxRVVRWmdFQnA4M1lNWmlZSEZWdz09</w:t>
                    </w:r>
                  </w:hyperlink>
                </w:p>
                <w:p w:rsidR="0083097C" w:rsidRPr="0007414F" w:rsidRDefault="0083097C" w:rsidP="008309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41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Идентификатор конференции: 912 078 8915</w:t>
                  </w:r>
                </w:p>
                <w:p w:rsidR="0083097C" w:rsidRPr="0083097C" w:rsidRDefault="0083097C" w:rsidP="0083097C">
                  <w:r w:rsidRPr="000741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доступа: 520589</w:t>
                  </w:r>
                </w:p>
              </w:txbxContent>
            </v:textbox>
          </v:shape>
        </w:pict>
      </w:r>
      <w:r w:rsidRPr="0083097C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30.1pt;margin-top:285.6pt;width:512.65pt;height:58.95pt;z-index:251662336;mso-height-percent:200;mso-height-percent:200;mso-width-relative:margin;mso-height-relative:margin" filled="f" stroked="f">
            <v:textbox style="mso-next-textbox:#_x0000_s1029;mso-fit-shape-to-text:t">
              <w:txbxContent>
                <w:p w:rsidR="0083097C" w:rsidRPr="000B0906" w:rsidRDefault="0083097C" w:rsidP="0083097C">
                  <w:pPr>
                    <w:rPr>
                      <w:rFonts w:ascii="Verdana" w:hAnsi="Verdana"/>
                      <w:color w:val="333333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регистрации ждём заявку </w:t>
                  </w:r>
                  <w:r w:rsidRPr="000B09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proofErr w:type="spellStart"/>
                  <w:r w:rsidRPr="000B0906">
                    <w:rPr>
                      <w:rStyle w:val="a7"/>
                      <w:rFonts w:ascii="Verdana" w:hAnsi="Verdana"/>
                      <w:color w:val="333333"/>
                      <w:sz w:val="19"/>
                      <w:szCs w:val="19"/>
                      <w:shd w:val="clear" w:color="auto" w:fill="FFFFFF"/>
                    </w:rPr>
                    <w:t>E-mail</w:t>
                  </w:r>
                  <w:proofErr w:type="spellEnd"/>
                  <w:r w:rsidRPr="000B0906">
                    <w:rPr>
                      <w:rStyle w:val="a7"/>
                      <w:rFonts w:ascii="Verdana" w:hAnsi="Verdana"/>
                      <w:color w:val="333333"/>
                      <w:sz w:val="19"/>
                      <w:szCs w:val="19"/>
                      <w:shd w:val="clear" w:color="auto" w:fill="FFFFFF"/>
                    </w:rPr>
                    <w:t>: </w:t>
                  </w:r>
                  <w:hyperlink r:id="rId7" w:history="1">
                    <w:r w:rsidRPr="000B0906">
                      <w:rPr>
                        <w:rStyle w:val="a8"/>
                        <w:rFonts w:ascii="Verdana" w:hAnsi="Verdana"/>
                        <w:sz w:val="19"/>
                        <w:szCs w:val="19"/>
                        <w:shd w:val="clear" w:color="auto" w:fill="FFFFFF"/>
                      </w:rPr>
                      <w:t>soznanie@g-service.ru</w:t>
                    </w:r>
                  </w:hyperlink>
                </w:p>
                <w:p w:rsidR="0083097C" w:rsidRDefault="0083097C">
                  <w:r w:rsidRPr="000B0906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Необходимо указать ФИО и телефон. Заявки принимаются до 11.</w:t>
                  </w:r>
                  <w:r w:rsidRPr="00D274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10.2021 г.</w:t>
                  </w:r>
                </w:p>
              </w:txbxContent>
            </v:textbox>
          </v:shape>
        </w:pict>
      </w:r>
    </w:p>
    <w:sectPr w:rsidR="000E476A" w:rsidRPr="000E476A" w:rsidSect="008309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C55D6"/>
    <w:multiLevelType w:val="hybridMultilevel"/>
    <w:tmpl w:val="8B0C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C84"/>
    <w:rsid w:val="0001018A"/>
    <w:rsid w:val="0007414F"/>
    <w:rsid w:val="000B0906"/>
    <w:rsid w:val="000C33C3"/>
    <w:rsid w:val="000E476A"/>
    <w:rsid w:val="0045696B"/>
    <w:rsid w:val="004A7C08"/>
    <w:rsid w:val="00650BC4"/>
    <w:rsid w:val="006B15F8"/>
    <w:rsid w:val="006E3C07"/>
    <w:rsid w:val="007F159E"/>
    <w:rsid w:val="0083097C"/>
    <w:rsid w:val="008C27E0"/>
    <w:rsid w:val="008E7C55"/>
    <w:rsid w:val="00965D5F"/>
    <w:rsid w:val="00A403E2"/>
    <w:rsid w:val="00AE4898"/>
    <w:rsid w:val="00BD213E"/>
    <w:rsid w:val="00C82EDD"/>
    <w:rsid w:val="00CA4FF8"/>
    <w:rsid w:val="00D27436"/>
    <w:rsid w:val="00D845C0"/>
    <w:rsid w:val="00DE5C84"/>
    <w:rsid w:val="00DE6D5A"/>
    <w:rsid w:val="00E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4be1c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7436"/>
    <w:pPr>
      <w:ind w:left="720"/>
      <w:contextualSpacing/>
    </w:pPr>
  </w:style>
  <w:style w:type="character" w:styleId="a7">
    <w:name w:val="Strong"/>
    <w:basedOn w:val="a0"/>
    <w:uiPriority w:val="22"/>
    <w:qFormat/>
    <w:rsid w:val="000E476A"/>
    <w:rPr>
      <w:b/>
      <w:bCs/>
    </w:rPr>
  </w:style>
  <w:style w:type="character" w:styleId="a8">
    <w:name w:val="Hyperlink"/>
    <w:basedOn w:val="a0"/>
    <w:uiPriority w:val="99"/>
    <w:unhideWhenUsed/>
    <w:rsid w:val="000E4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znanie@g-servi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120788915?pwd=cGUxRVVRWmdFQnA4M1lNWmlZSEZW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2021-09-30T06:00:00Z</dcterms:created>
  <dcterms:modified xsi:type="dcterms:W3CDTF">2021-09-30T07:57:00Z</dcterms:modified>
</cp:coreProperties>
</file>